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47" w:rsidRPr="00427CA8" w:rsidRDefault="00501547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501547" w:rsidRPr="00427CA8" w:rsidRDefault="00501547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501547" w:rsidRPr="00427CA8" w:rsidRDefault="00501547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501547" w:rsidRDefault="00501547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501547" w:rsidRPr="00427CA8" w:rsidRDefault="00501547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501547" w:rsidRPr="00555C10" w:rsidTr="004E103C">
        <w:tc>
          <w:tcPr>
            <w:tcW w:w="10127" w:type="dxa"/>
          </w:tcPr>
          <w:p w:rsidR="00501547" w:rsidRDefault="00501547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501547" w:rsidRPr="00B527E1" w:rsidTr="003B00E4">
              <w:tc>
                <w:tcPr>
                  <w:tcW w:w="3436" w:type="dxa"/>
                </w:tcPr>
                <w:p w:rsidR="00501547" w:rsidRPr="00427CA8" w:rsidRDefault="0002026A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 w:rsidR="000211AD">
                    <w:rPr>
                      <w:sz w:val="28"/>
                    </w:rPr>
                    <w:t>2</w:t>
                  </w:r>
                  <w:r w:rsidR="00501547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а</w:t>
                  </w:r>
                  <w:r w:rsidR="000211AD">
                    <w:rPr>
                      <w:sz w:val="28"/>
                    </w:rPr>
                    <w:t>преля</w:t>
                  </w:r>
                  <w:r w:rsidR="00501547" w:rsidRPr="00427CA8">
                    <w:rPr>
                      <w:sz w:val="28"/>
                    </w:rPr>
                    <w:t xml:space="preserve"> 202</w:t>
                  </w:r>
                  <w:r w:rsidR="000211AD">
                    <w:rPr>
                      <w:sz w:val="28"/>
                    </w:rPr>
                    <w:t>5</w:t>
                  </w:r>
                  <w:r w:rsidR="00501547" w:rsidRPr="00427CA8">
                    <w:rPr>
                      <w:sz w:val="28"/>
                    </w:rPr>
                    <w:t xml:space="preserve"> года</w:t>
                  </w:r>
                </w:p>
              </w:tc>
              <w:tc>
                <w:tcPr>
                  <w:tcW w:w="3107" w:type="dxa"/>
                </w:tcPr>
                <w:p w:rsidR="00501547" w:rsidRPr="00B527E1" w:rsidRDefault="00501547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501547" w:rsidRPr="00427CA8" w:rsidRDefault="00501547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</w:t>
                  </w:r>
                  <w:r w:rsidR="0002026A">
                    <w:rPr>
                      <w:sz w:val="28"/>
                      <w:lang w:eastAsia="en-US"/>
                    </w:rPr>
                    <w:t>7</w:t>
                  </w:r>
                  <w:r w:rsidR="000211AD">
                    <w:rPr>
                      <w:sz w:val="28"/>
                      <w:lang w:eastAsia="en-US"/>
                    </w:rPr>
                    <w:t>9</w:t>
                  </w:r>
                  <w:r>
                    <w:rPr>
                      <w:sz w:val="28"/>
                      <w:lang w:eastAsia="en-US"/>
                    </w:rPr>
                    <w:t>/</w:t>
                  </w:r>
                  <w:r w:rsidR="0002026A">
                    <w:rPr>
                      <w:sz w:val="28"/>
                      <w:lang w:eastAsia="en-US"/>
                    </w:rPr>
                    <w:t>4</w:t>
                  </w:r>
                  <w:r w:rsidR="000211AD">
                    <w:rPr>
                      <w:sz w:val="28"/>
                      <w:lang w:eastAsia="en-US"/>
                    </w:rPr>
                    <w:t>3</w:t>
                  </w:r>
                  <w:r w:rsidR="0002026A">
                    <w:rPr>
                      <w:sz w:val="28"/>
                      <w:lang w:eastAsia="en-US"/>
                    </w:rPr>
                    <w:t>4-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501547" w:rsidRPr="00B527E1" w:rsidRDefault="00501547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501547" w:rsidRPr="00555C10" w:rsidRDefault="00501547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D6AAF" w:rsidRPr="005E3C05" w:rsidRDefault="00014299" w:rsidP="00AD6AAF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>Об освобождении от должности председате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ля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участков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ой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избирательн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ой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 xml:space="preserve"> 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>комисси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и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избирательн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ого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участк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а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№ </w:t>
      </w:r>
      <w:r w:rsidR="000211AD">
        <w:rPr>
          <w:rFonts w:ascii="Times New Roman CYR" w:hAnsi="Times New Roman CYR" w:cs="Times New Roman CYR"/>
          <w:b/>
          <w:bCs/>
          <w:sz w:val="28"/>
          <w:szCs w:val="24"/>
        </w:rPr>
        <w:t>700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 xml:space="preserve"> 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и прекращении</w:t>
      </w:r>
    </w:p>
    <w:p w:rsidR="00501547" w:rsidRPr="005E3C05" w:rsidRDefault="00AD6AAF" w:rsidP="00014299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4"/>
        </w:rPr>
        <w:t xml:space="preserve">полномочий 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>член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а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участков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ой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избирательной комиссии № </w:t>
      </w:r>
      <w:r w:rsidR="000211AD">
        <w:rPr>
          <w:rFonts w:ascii="Times New Roman CYR" w:hAnsi="Times New Roman CYR" w:cs="Times New Roman CYR"/>
          <w:b/>
          <w:bCs/>
          <w:sz w:val="28"/>
          <w:szCs w:val="24"/>
        </w:rPr>
        <w:t>700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501547" w:rsidRPr="005E3C05" w:rsidRDefault="00501547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523982" w:rsidRPr="005E3C05" w:rsidRDefault="00501547" w:rsidP="00523982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</w:t>
      </w:r>
      <w:r w:rsidR="00523982">
        <w:rPr>
          <w:rFonts w:ascii="Times New Roman CYR" w:hAnsi="Times New Roman CYR" w:cs="Times New Roman CYR"/>
          <w:sz w:val="28"/>
          <w:szCs w:val="24"/>
        </w:rPr>
        <w:t xml:space="preserve">председателя 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участковой избирательной комиссии </w:t>
      </w:r>
      <w:r w:rsidR="00A2154C" w:rsidRPr="00A2154C">
        <w:rPr>
          <w:rFonts w:ascii="Times New Roman CYR" w:hAnsi="Times New Roman CYR" w:cs="Times New Roman CYR"/>
          <w:sz w:val="28"/>
          <w:szCs w:val="24"/>
        </w:rPr>
        <w:t xml:space="preserve">избирательного участка 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№ </w:t>
      </w:r>
      <w:r w:rsidR="000211AD">
        <w:rPr>
          <w:rFonts w:ascii="Times New Roman CYR" w:hAnsi="Times New Roman CYR" w:cs="Times New Roman CYR"/>
          <w:sz w:val="28"/>
          <w:szCs w:val="24"/>
        </w:rPr>
        <w:t>700</w:t>
      </w:r>
      <w:r w:rsidR="00523982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0211AD">
        <w:rPr>
          <w:rFonts w:ascii="Times New Roman CYR" w:hAnsi="Times New Roman CYR" w:cs="Times New Roman CYR"/>
          <w:sz w:val="28"/>
          <w:szCs w:val="24"/>
        </w:rPr>
        <w:t xml:space="preserve">Рамановой Нины Викторовны </w:t>
      </w:r>
      <w:r w:rsidRPr="00937570">
        <w:rPr>
          <w:rFonts w:ascii="Times New Roman CYR" w:hAnsi="Times New Roman CYR" w:cs="Times New Roman CYR"/>
          <w:sz w:val="28"/>
          <w:szCs w:val="24"/>
        </w:rPr>
        <w:t xml:space="preserve">руководствуясь 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пунктом 7 статьи 28, подпунктом а) пункта </w:t>
      </w:r>
      <w:r w:rsidR="00523982" w:rsidRPr="00937570">
        <w:rPr>
          <w:rFonts w:ascii="Times New Roman CYR" w:hAnsi="Times New Roman CYR" w:cs="Times New Roman CYR"/>
          <w:sz w:val="28"/>
          <w:szCs w:val="24"/>
        </w:rPr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пунктом </w:t>
      </w:r>
      <w:r w:rsidR="00523982">
        <w:rPr>
          <w:rFonts w:ascii="Times New Roman CYR" w:hAnsi="Times New Roman CYR" w:cs="Times New Roman CYR"/>
          <w:sz w:val="28"/>
          <w:szCs w:val="24"/>
        </w:rPr>
        <w:t>8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 статьи 28</w:t>
      </w:r>
      <w:r w:rsidR="00523982">
        <w:rPr>
          <w:rFonts w:ascii="Times New Roman CYR" w:hAnsi="Times New Roman CYR" w:cs="Times New Roman CYR"/>
          <w:sz w:val="28"/>
          <w:szCs w:val="24"/>
        </w:rPr>
        <w:t xml:space="preserve">, 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подпунктом </w:t>
      </w:r>
      <w:r w:rsidR="00523982">
        <w:rPr>
          <w:rFonts w:ascii="Times New Roman CYR" w:hAnsi="Times New Roman CYR" w:cs="Times New Roman CYR"/>
          <w:sz w:val="28"/>
          <w:szCs w:val="24"/>
        </w:rPr>
        <w:t>1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) </w:t>
      </w:r>
      <w:r w:rsidR="00523982" w:rsidRPr="00937570">
        <w:rPr>
          <w:rFonts w:ascii="Times New Roman CYR" w:hAnsi="Times New Roman CYR" w:cs="Times New Roman CYR"/>
          <w:sz w:val="28"/>
          <w:szCs w:val="24"/>
        </w:rPr>
        <w:t>частью 6 статьи 29 Закона Курской области «Кодекс Курской области о выборах и референдумах»</w:t>
      </w:r>
      <w:r w:rsidR="00523982"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501547" w:rsidRPr="005E3C05" w:rsidRDefault="00501547" w:rsidP="00523982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01547" w:rsidRPr="00523982" w:rsidRDefault="00501547" w:rsidP="00157C22">
      <w:pPr>
        <w:spacing w:line="276" w:lineRule="auto"/>
        <w:ind w:firstLine="708"/>
        <w:jc w:val="both"/>
        <w:rPr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</w:t>
      </w:r>
      <w:r w:rsidR="00523982">
        <w:rPr>
          <w:sz w:val="28"/>
          <w:szCs w:val="28"/>
        </w:rPr>
        <w:t>О</w:t>
      </w:r>
      <w:r w:rsidR="00523982" w:rsidRPr="00523982">
        <w:rPr>
          <w:sz w:val="28"/>
          <w:szCs w:val="28"/>
        </w:rPr>
        <w:t>свобо</w:t>
      </w:r>
      <w:r w:rsidR="00523982">
        <w:rPr>
          <w:sz w:val="28"/>
          <w:szCs w:val="28"/>
        </w:rPr>
        <w:t>дить</w:t>
      </w:r>
      <w:r w:rsidR="00523982" w:rsidRPr="00523982">
        <w:rPr>
          <w:sz w:val="28"/>
          <w:szCs w:val="28"/>
        </w:rPr>
        <w:t xml:space="preserve"> от должности председателя участковой избирательной комиссии избирательного участка № </w:t>
      </w:r>
      <w:r w:rsidR="000211AD">
        <w:rPr>
          <w:sz w:val="28"/>
          <w:szCs w:val="28"/>
        </w:rPr>
        <w:t>700</w:t>
      </w:r>
      <w:r w:rsidR="00523982" w:rsidRPr="00523982">
        <w:rPr>
          <w:sz w:val="28"/>
          <w:szCs w:val="28"/>
        </w:rPr>
        <w:t xml:space="preserve"> и прекра</w:t>
      </w:r>
      <w:r w:rsidR="00523982">
        <w:rPr>
          <w:sz w:val="28"/>
          <w:szCs w:val="28"/>
        </w:rPr>
        <w:t xml:space="preserve">тить </w:t>
      </w:r>
      <w:r w:rsidR="00523982" w:rsidRPr="00523982">
        <w:rPr>
          <w:sz w:val="28"/>
          <w:szCs w:val="28"/>
        </w:rPr>
        <w:t>полномочи</w:t>
      </w:r>
      <w:r w:rsidR="00523982">
        <w:rPr>
          <w:sz w:val="28"/>
          <w:szCs w:val="28"/>
        </w:rPr>
        <w:t>я</w:t>
      </w:r>
      <w:r w:rsidR="00523982" w:rsidRPr="00523982">
        <w:rPr>
          <w:sz w:val="28"/>
          <w:szCs w:val="28"/>
        </w:rPr>
        <w:t xml:space="preserve"> члена участковой избирательной комиссии № </w:t>
      </w:r>
      <w:r w:rsidR="000211AD">
        <w:rPr>
          <w:sz w:val="28"/>
          <w:szCs w:val="28"/>
        </w:rPr>
        <w:t>700</w:t>
      </w:r>
      <w:r w:rsidR="00523982" w:rsidRPr="00523982">
        <w:rPr>
          <w:sz w:val="28"/>
          <w:szCs w:val="28"/>
        </w:rPr>
        <w:t xml:space="preserve"> </w:t>
      </w:r>
      <w:r w:rsidR="000211AD" w:rsidRPr="000211AD">
        <w:rPr>
          <w:sz w:val="28"/>
          <w:szCs w:val="28"/>
        </w:rPr>
        <w:t>Рамановой Нины Викторовны</w:t>
      </w:r>
      <w:r w:rsidR="000211AD" w:rsidRPr="000211AD">
        <w:rPr>
          <w:sz w:val="28"/>
          <w:szCs w:val="28"/>
        </w:rPr>
        <w:t xml:space="preserve"> </w:t>
      </w:r>
      <w:r w:rsidR="00523982" w:rsidRPr="00523982">
        <w:rPr>
          <w:sz w:val="28"/>
          <w:szCs w:val="28"/>
        </w:rPr>
        <w:t>с правом решающего голоса до истечения срока полномочий</w:t>
      </w:r>
      <w:r w:rsidR="00523982" w:rsidRPr="00523982">
        <w:t xml:space="preserve"> </w:t>
      </w:r>
      <w:r w:rsidR="00523982" w:rsidRPr="00523982">
        <w:rPr>
          <w:sz w:val="28"/>
          <w:szCs w:val="28"/>
        </w:rPr>
        <w:t>в связи</w:t>
      </w:r>
      <w:r w:rsidR="00157C22">
        <w:rPr>
          <w:sz w:val="28"/>
          <w:szCs w:val="28"/>
        </w:rPr>
        <w:t xml:space="preserve"> </w:t>
      </w:r>
      <w:r w:rsidR="00523982" w:rsidRPr="00523982">
        <w:rPr>
          <w:sz w:val="28"/>
          <w:szCs w:val="28"/>
        </w:rPr>
        <w:t>с ее личным заявлением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1547" w:rsidRDefault="00501547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211AD">
        <w:rPr>
          <w:rFonts w:ascii="Times New Roman CYR" w:hAnsi="Times New Roman CYR" w:cs="Times New Roman CYR"/>
          <w:sz w:val="28"/>
          <w:szCs w:val="28"/>
        </w:rPr>
        <w:t>700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501547" w:rsidRPr="005E3C05" w:rsidRDefault="00501547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7570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Поныровского района Курской области О.С. Вялых.</w:t>
      </w:r>
    </w:p>
    <w:p w:rsidR="00501547" w:rsidRPr="007D00A4" w:rsidRDefault="00501547" w:rsidP="007D00A4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</w:t>
      </w:r>
      <w:r w:rsidR="00157C22">
        <w:rPr>
          <w:iCs/>
          <w:sz w:val="28"/>
          <w:szCs w:val="28"/>
        </w:rPr>
        <w:t>Деятельность»</w:t>
      </w:r>
      <w:r w:rsidRPr="004965CF">
        <w:rPr>
          <w:iCs/>
          <w:sz w:val="28"/>
          <w:szCs w:val="28"/>
        </w:rPr>
        <w:t>, подраздел «Территориальная комиссия</w:t>
      </w:r>
      <w:r w:rsidR="00157C22">
        <w:rPr>
          <w:iCs/>
          <w:sz w:val="28"/>
          <w:szCs w:val="28"/>
        </w:rPr>
        <w:t xml:space="preserve"> Поныровского района</w:t>
      </w:r>
      <w:r w:rsidRPr="004965CF">
        <w:rPr>
          <w:iCs/>
          <w:sz w:val="28"/>
          <w:szCs w:val="28"/>
        </w:rPr>
        <w:t>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        </w:t>
      </w:r>
    </w:p>
    <w:p w:rsidR="00501547" w:rsidRPr="005C63D2" w:rsidRDefault="00501547" w:rsidP="005C63D2">
      <w:pPr>
        <w:rPr>
          <w:sz w:val="28"/>
          <w:szCs w:val="28"/>
        </w:rPr>
      </w:pP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501547" w:rsidRPr="00657BE4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</w:t>
      </w:r>
      <w:bookmarkStart w:id="0" w:name="_GoBack"/>
      <w:bookmarkEnd w:id="0"/>
      <w:r w:rsidRPr="00657BE4">
        <w:rPr>
          <w:sz w:val="28"/>
          <w:szCs w:val="28"/>
        </w:rPr>
        <w:t>территориальной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p w:rsidR="00501547" w:rsidRDefault="00501547" w:rsidP="0076673F">
      <w:pPr>
        <w:pStyle w:val="a3"/>
        <w:ind w:left="0"/>
        <w:jc w:val="both"/>
        <w:rPr>
          <w:color w:val="000000"/>
          <w:sz w:val="28"/>
          <w:szCs w:val="28"/>
        </w:rPr>
      </w:pPr>
    </w:p>
    <w:sectPr w:rsidR="00501547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76" w:rsidRDefault="003D3B76" w:rsidP="00CA780D">
      <w:r>
        <w:separator/>
      </w:r>
    </w:p>
  </w:endnote>
  <w:endnote w:type="continuationSeparator" w:id="0">
    <w:p w:rsidR="003D3B76" w:rsidRDefault="003D3B76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76" w:rsidRDefault="003D3B76" w:rsidP="00CA780D">
      <w:r>
        <w:separator/>
      </w:r>
    </w:p>
  </w:footnote>
  <w:footnote w:type="continuationSeparator" w:id="0">
    <w:p w:rsidR="003D3B76" w:rsidRDefault="003D3B76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14299"/>
    <w:rsid w:val="0002026A"/>
    <w:rsid w:val="000211AD"/>
    <w:rsid w:val="00055283"/>
    <w:rsid w:val="000A3DC3"/>
    <w:rsid w:val="000E57D8"/>
    <w:rsid w:val="00105EAC"/>
    <w:rsid w:val="00107B41"/>
    <w:rsid w:val="0011165D"/>
    <w:rsid w:val="00157C22"/>
    <w:rsid w:val="001729E1"/>
    <w:rsid w:val="00177C25"/>
    <w:rsid w:val="0019495B"/>
    <w:rsid w:val="002456CE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3B76"/>
    <w:rsid w:val="003D5F19"/>
    <w:rsid w:val="00414EE1"/>
    <w:rsid w:val="00427CA8"/>
    <w:rsid w:val="00443B5B"/>
    <w:rsid w:val="00444A5A"/>
    <w:rsid w:val="00444D87"/>
    <w:rsid w:val="004609EA"/>
    <w:rsid w:val="00473566"/>
    <w:rsid w:val="004774EA"/>
    <w:rsid w:val="00480975"/>
    <w:rsid w:val="00492238"/>
    <w:rsid w:val="004965CF"/>
    <w:rsid w:val="004D3A1F"/>
    <w:rsid w:val="004D3D18"/>
    <w:rsid w:val="004E103C"/>
    <w:rsid w:val="00501547"/>
    <w:rsid w:val="00506EF1"/>
    <w:rsid w:val="0050738B"/>
    <w:rsid w:val="00523982"/>
    <w:rsid w:val="00531B33"/>
    <w:rsid w:val="00555C10"/>
    <w:rsid w:val="00570D3E"/>
    <w:rsid w:val="00582646"/>
    <w:rsid w:val="005A2096"/>
    <w:rsid w:val="005A25BC"/>
    <w:rsid w:val="005C63D2"/>
    <w:rsid w:val="005E3C05"/>
    <w:rsid w:val="0060101C"/>
    <w:rsid w:val="00622B67"/>
    <w:rsid w:val="006321E9"/>
    <w:rsid w:val="00634E1F"/>
    <w:rsid w:val="006376E7"/>
    <w:rsid w:val="00655379"/>
    <w:rsid w:val="00657BE4"/>
    <w:rsid w:val="006A0897"/>
    <w:rsid w:val="007413D8"/>
    <w:rsid w:val="0076673F"/>
    <w:rsid w:val="007863DB"/>
    <w:rsid w:val="007C0D62"/>
    <w:rsid w:val="007D00A4"/>
    <w:rsid w:val="007D1DB8"/>
    <w:rsid w:val="00806ACC"/>
    <w:rsid w:val="008237A9"/>
    <w:rsid w:val="00832741"/>
    <w:rsid w:val="008916E6"/>
    <w:rsid w:val="008F2313"/>
    <w:rsid w:val="008F26BC"/>
    <w:rsid w:val="008F43F6"/>
    <w:rsid w:val="00937570"/>
    <w:rsid w:val="009434DF"/>
    <w:rsid w:val="00953267"/>
    <w:rsid w:val="009722FC"/>
    <w:rsid w:val="009C0D9B"/>
    <w:rsid w:val="009D26D0"/>
    <w:rsid w:val="009F1E0E"/>
    <w:rsid w:val="009F7141"/>
    <w:rsid w:val="00A005B8"/>
    <w:rsid w:val="00A2154C"/>
    <w:rsid w:val="00A21958"/>
    <w:rsid w:val="00AA006F"/>
    <w:rsid w:val="00AA0D67"/>
    <w:rsid w:val="00AA42B3"/>
    <w:rsid w:val="00AD6AAF"/>
    <w:rsid w:val="00B527E1"/>
    <w:rsid w:val="00B538EA"/>
    <w:rsid w:val="00B84D18"/>
    <w:rsid w:val="00BF2623"/>
    <w:rsid w:val="00C226A7"/>
    <w:rsid w:val="00C51BE8"/>
    <w:rsid w:val="00C65F0D"/>
    <w:rsid w:val="00C849C4"/>
    <w:rsid w:val="00C93EA0"/>
    <w:rsid w:val="00C954B7"/>
    <w:rsid w:val="00C95780"/>
    <w:rsid w:val="00CA780D"/>
    <w:rsid w:val="00CB04BA"/>
    <w:rsid w:val="00CD0EB3"/>
    <w:rsid w:val="00CD2E2D"/>
    <w:rsid w:val="00CD345E"/>
    <w:rsid w:val="00CF1B09"/>
    <w:rsid w:val="00CF799F"/>
    <w:rsid w:val="00D51AD7"/>
    <w:rsid w:val="00D60B6D"/>
    <w:rsid w:val="00DD5C12"/>
    <w:rsid w:val="00E021D4"/>
    <w:rsid w:val="00E4646A"/>
    <w:rsid w:val="00E533A0"/>
    <w:rsid w:val="00EC1BF9"/>
    <w:rsid w:val="00ED2CA4"/>
    <w:rsid w:val="00EE5049"/>
    <w:rsid w:val="00EF58F2"/>
    <w:rsid w:val="00F27B80"/>
    <w:rsid w:val="00F613CD"/>
    <w:rsid w:val="00F6747F"/>
    <w:rsid w:val="00F778F5"/>
    <w:rsid w:val="00F7799D"/>
    <w:rsid w:val="00FD1115"/>
    <w:rsid w:val="00FD1E90"/>
    <w:rsid w:val="00FD2833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CCD28"/>
  <w15:docId w15:val="{8512EBB8-FC68-48A3-8378-9D33BB2A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8916E6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32</cp:revision>
  <cp:lastPrinted>2023-07-17T13:18:00Z</cp:lastPrinted>
  <dcterms:created xsi:type="dcterms:W3CDTF">2023-07-27T17:13:00Z</dcterms:created>
  <dcterms:modified xsi:type="dcterms:W3CDTF">2025-04-24T12:33:00Z</dcterms:modified>
</cp:coreProperties>
</file>